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uman Right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Family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Freedom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orker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frica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Youth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lson Mandela's Birth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Women's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eritage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ay of Reconciliation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ay of Goodwill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