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Mother's Day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Memorial Day
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