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1610B6BB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747A9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January 2024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4EF64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2283C165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233D4D"/>
            <w:vAlign w:val="center"/>
          </w:tcPr>
          <w:p w14:paraId="1A3EF0E3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FE7F2D"/>
            <w:vAlign w:val="center"/>
          </w:tcPr>
          <w:p w14:paraId="7BABFCD8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FCCA46"/>
            <w:vAlign w:val="center"/>
          </w:tcPr>
          <w:p w14:paraId="100FD625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1C181"/>
            <w:vAlign w:val="center"/>
          </w:tcPr>
          <w:p w14:paraId="4A96FDA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579C87"/>
            <w:vAlign w:val="center"/>
          </w:tcPr>
          <w:p w14:paraId="1D8E53C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8FD1D0"/>
            <w:vAlign w:val="center"/>
          </w:tcPr>
          <w:p w14:paraId="782FC34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/>
              <w:right w:val="single" w:sz="4" w:space="0" w:color="B5B3B4"/>
            </w:tcBorders>
            <w:shd w:val="clear" w:color="auto" w:fill="B5B3B4"/>
            <w:vAlign w:val="center"/>
          </w:tcPr>
          <w:p w14:paraId="5B63E637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Saturday</w:t>
            </w:r>
          </w:p>
        </w:tc>
      </w:tr>
      <w:tr w:rsidR="006A63C6" w:rsidRPr="002205BC" w14:paraId="110AB2E1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39F0B5F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77840085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1E14D352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31</w:t>
            </w:r>
          </w:p>
          <w:p w14:paraId="1FFBC4F0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8BEDDFE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</w:t>
            </w:r>
          </w:p>
          <w:p w14:paraId="6D571297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0712956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504B9318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E56EB2A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6788963A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DF82587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33C4B2EA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C10930D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2E61D9C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6A63C6" w:rsidRPr="002205BC" w14:paraId="1C3D9796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27D26F8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64CF200" w14:textId="77777777" w:rsidR="006A63C6" w:rsidRPr="002205BC" w:rsidRDefault="00C83F31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951A20"/>
                <w:sz w:val="20"/>
                <w:szCs w:val="20"/>
              </w:rPr>
              <w:t>New Year's Day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0ECD82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92CDDE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948E3C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C57CD0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F618BD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25C0B103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01ED13FD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7F2470C0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4067D8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  <w:p w14:paraId="780A4D5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E456C9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863345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0DAFD5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4C36AEE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68DFBC43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A463DF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23C40E9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37072E0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BF3C1C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515EF22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27C6E73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AA6190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111B06E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4E55C5B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E14F9F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05C6F3B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C8186AE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018A610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14:paraId="5CA7A062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7FE8DBE1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C5378A9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948CA8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88F776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2E5D2F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5DB07F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ECCD44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62F8DAA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BF0BC64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2348552E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28F884BA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108A43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38FD6B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15</w:t>
            </w:r>
          </w:p>
          <w:p w14:paraId="602D58C3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6B31DB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6087A608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EF975B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5325F480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221B87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12AF0254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EF91A7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15795227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A514C80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6A63C6" w:rsidRPr="002205BC" w14:paraId="0A2BD277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D7825C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54D9716" w14:textId="77777777"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color w:val="951A20"/>
                <w:sz w:val="20"/>
                <w:szCs w:val="20"/>
              </w:rPr>
              <w:t>M L King Day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CA9FA8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FFD47E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2BCB67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CB0167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7A5AD86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D59097D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E35CECF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014BC228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2641BA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  <w:p w14:paraId="6586769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28073B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4E527A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262EED3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150002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2522741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5CD734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25CD00A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49DE80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78DBD9B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53D2F8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37544DD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83B131D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6A63C6" w:rsidRPr="002205BC" w14:paraId="3C9B27D8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BCDE4F6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4D5A86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3AB4F9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E182BB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051F49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321B22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EBC65D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16A0B7EE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27545B4B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6A3F0D35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0FEA969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5A05E7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645426B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B5DF22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2E1F9A6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D746D1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468AD4B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710436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25F5CF9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2295DD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6801213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0E636830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</w:t>
            </w:r>
          </w:p>
        </w:tc>
      </w:tr>
      <w:tr w:rsidR="006A63C6" w:rsidRPr="002205BC" w14:paraId="2BAEE7DF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EBCEBA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0A9E08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01779F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FAF4AF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2DC4CE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87E61C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37ADE4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70021CD1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F9BC9" w14:textId="77777777" w:rsidR="00523FE1" w:rsidRDefault="00523FE1" w:rsidP="000D7583">
      <w:r>
        <w:separator/>
      </w:r>
    </w:p>
  </w:endnote>
  <w:endnote w:type="continuationSeparator" w:id="0">
    <w:p w14:paraId="5881B7D3" w14:textId="77777777" w:rsidR="00523FE1" w:rsidRDefault="00523FE1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altName w:val="Mistral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5E3EB" w14:textId="5268697A" w:rsidR="007C133E" w:rsidRPr="009D7494" w:rsidRDefault="00523FE1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29FB2" w14:textId="77777777" w:rsidR="00523FE1" w:rsidRDefault="00523FE1" w:rsidP="000D7583">
      <w:r>
        <w:separator/>
      </w:r>
    </w:p>
  </w:footnote>
  <w:footnote w:type="continuationSeparator" w:id="0">
    <w:p w14:paraId="7936BD3C" w14:textId="77777777" w:rsidR="00523FE1" w:rsidRDefault="00523FE1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36A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5B9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4787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3FE1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6F7DBD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57558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210E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27F63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82E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4508"/>
    <w:rsid w:val="00EB684A"/>
    <w:rsid w:val="00EC2147"/>
    <w:rsid w:val="00ED01ED"/>
    <w:rsid w:val="00ED1E09"/>
    <w:rsid w:val="00ED5BBD"/>
    <w:rsid w:val="00ED6200"/>
    <w:rsid w:val="00EE47CB"/>
    <w:rsid w:val="00EE54F3"/>
    <w:rsid w:val="00EF429A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FBF5CD"/>
  <w15:docId w15:val="{72DF8278-7412-40D8-A068-70DB46C7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january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326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2022-05-13T13:37:00Z</cp:lastPrinted>
  <dcterms:created xsi:type="dcterms:W3CDTF">2023-06-29T07:53:00Z</dcterms:created>
  <dcterms:modified xsi:type="dcterms:W3CDTF">2023-06-29T07:53:00Z</dcterms:modified>
  <cp:category>calendar;calendarlabs.com;Monthly Calendar</cp:category>
</cp:coreProperties>
</file>