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Eid Al Fitr Holiday 1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Eid Al Fitr Holiday 2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Eid Al Fitr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Eid Al Fitr Holiday 3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Eid Al Fitr Holiday 4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29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Arafat (Haj)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Eid Al Adha (Feast of Sacrifice)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Eid Al Adha Holiday 1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Eid Al Adha Holiday 2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Al Hijri (Islamic New Year)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Birthday of Prophet Mohammad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National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National Day Holiday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